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C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CIASTA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Tr="00F22609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F22609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900F8C" w:rsidTr="00795ADB">
        <w:trPr>
          <w:tblHeader/>
        </w:trPr>
        <w:tc>
          <w:tcPr>
            <w:tcW w:w="2802" w:type="dxa"/>
          </w:tcPr>
          <w:p w:rsidR="00900F8C" w:rsidRDefault="00617F5B" w:rsidP="00617F5B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 w:rsidR="006F1DBB"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900F8C" w:rsidRPr="00617F5B" w:rsidRDefault="00617F5B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6F1DBB" w:rsidTr="006F1DBB">
        <w:tc>
          <w:tcPr>
            <w:tcW w:w="2802" w:type="dxa"/>
          </w:tcPr>
          <w:p w:rsidR="00900F8C" w:rsidRPr="008F3B30" w:rsidRDefault="00617F5B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Brownie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belgijskiej ciemnej czekoladzie z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owocami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malina,borówka</w:t>
            </w:r>
            <w:proofErr w:type="spellEnd"/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6F1DBB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="006F1DBB" w:rsidRPr="002A4D58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Bezglutenowe</w:t>
            </w:r>
          </w:p>
        </w:tc>
        <w:tc>
          <w:tcPr>
            <w:tcW w:w="751" w:type="dxa"/>
            <w:gridSpan w:val="2"/>
          </w:tcPr>
          <w:p w:rsidR="00900F8C" w:rsidRDefault="00604289" w:rsidP="005E5F4C">
            <w:r>
              <w:t>72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0,8-1,2kg</w:t>
            </w:r>
          </w:p>
        </w:tc>
        <w:tc>
          <w:tcPr>
            <w:tcW w:w="1356" w:type="dxa"/>
          </w:tcPr>
          <w:p w:rsidR="00900F8C" w:rsidRDefault="006F1DBB">
            <w:r>
              <w:t>1,5-2kg</w:t>
            </w:r>
          </w:p>
        </w:tc>
        <w:tc>
          <w:tcPr>
            <w:tcW w:w="1356" w:type="dxa"/>
          </w:tcPr>
          <w:p w:rsidR="00900F8C" w:rsidRDefault="006F1DBB">
            <w:r>
              <w:t>2,5-3kg</w:t>
            </w:r>
          </w:p>
        </w:tc>
      </w:tr>
      <w:tr w:rsidR="001D33C9" w:rsidTr="003D145F">
        <w:tc>
          <w:tcPr>
            <w:tcW w:w="2802" w:type="dxa"/>
            <w:shd w:val="clear" w:color="auto" w:fill="auto"/>
          </w:tcPr>
          <w:p w:rsidR="001D33C9" w:rsidRPr="008F3B30" w:rsidRDefault="001D33C9" w:rsidP="006F1DB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Fudge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Cake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  z belgijskiej ciemnej czekolady 1. warstwa pieczona wilgotna mocno czekoladowa</w:t>
            </w:r>
          </w:p>
          <w:p w:rsidR="001D33C9" w:rsidRPr="008F3B30" w:rsidRDefault="001D33C9" w:rsidP="00CD371F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2. Delikatniejszy mus czekoladowy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2A4D58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Bezglutenowe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1D33C9" w:rsidRDefault="00604289">
            <w:r>
              <w:t>68</w:t>
            </w:r>
            <w:r w:rsidR="001D33C9">
              <w:t>zł</w:t>
            </w:r>
          </w:p>
        </w:tc>
        <w:tc>
          <w:tcPr>
            <w:tcW w:w="1356" w:type="dxa"/>
            <w:shd w:val="clear" w:color="auto" w:fill="auto"/>
          </w:tcPr>
          <w:p w:rsidR="001D33C9" w:rsidRDefault="001D33C9">
            <w:r>
              <w:t>0,8-1kg</w:t>
            </w:r>
          </w:p>
        </w:tc>
        <w:tc>
          <w:tcPr>
            <w:tcW w:w="1356" w:type="dxa"/>
            <w:shd w:val="clear" w:color="auto" w:fill="auto"/>
          </w:tcPr>
          <w:p w:rsidR="001D33C9" w:rsidRDefault="001D33C9">
            <w:r>
              <w:t>1,4-1,8kg</w:t>
            </w:r>
          </w:p>
        </w:tc>
        <w:tc>
          <w:tcPr>
            <w:tcW w:w="1356" w:type="dxa"/>
            <w:shd w:val="clear" w:color="auto" w:fill="auto"/>
          </w:tcPr>
          <w:p w:rsidR="001D33C9" w:rsidRDefault="001D33C9">
            <w:r>
              <w:t>2,2-2,8kg</w:t>
            </w:r>
          </w:p>
        </w:tc>
      </w:tr>
      <w:tr w:rsidR="001D33C9" w:rsidTr="006F1DBB">
        <w:tc>
          <w:tcPr>
            <w:tcW w:w="2802" w:type="dxa"/>
          </w:tcPr>
          <w:p w:rsidR="001D33C9" w:rsidRPr="008F3B30" w:rsidRDefault="001D33C9" w:rsidP="007D6BF6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Szarlotka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spód i boki z ciasta kruchego wypełnione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kawałkami jabłek podsmażanych na maśle z wanilią i cynamonem, góra pokryta kruszonką  </w:t>
            </w:r>
          </w:p>
        </w:tc>
        <w:tc>
          <w:tcPr>
            <w:tcW w:w="751" w:type="dxa"/>
            <w:gridSpan w:val="2"/>
          </w:tcPr>
          <w:p w:rsidR="001D33C9" w:rsidRDefault="00604289">
            <w:r>
              <w:t>56</w:t>
            </w:r>
            <w:r w:rsidR="001D33C9">
              <w:t>zł</w:t>
            </w:r>
          </w:p>
        </w:tc>
        <w:tc>
          <w:tcPr>
            <w:tcW w:w="1356" w:type="dxa"/>
          </w:tcPr>
          <w:p w:rsidR="001D33C9" w:rsidRDefault="001D33C9">
            <w:r>
              <w:t>1kg</w:t>
            </w:r>
          </w:p>
        </w:tc>
        <w:tc>
          <w:tcPr>
            <w:tcW w:w="1356" w:type="dxa"/>
          </w:tcPr>
          <w:p w:rsidR="001D33C9" w:rsidRDefault="001D33C9">
            <w:r>
              <w:t>2kg</w:t>
            </w:r>
          </w:p>
        </w:tc>
        <w:tc>
          <w:tcPr>
            <w:tcW w:w="1356" w:type="dxa"/>
          </w:tcPr>
          <w:p w:rsidR="001D33C9" w:rsidRDefault="001D33C9">
            <w:r>
              <w:t>3kg</w:t>
            </w:r>
          </w:p>
        </w:tc>
      </w:tr>
      <w:tr w:rsidR="001D33C9" w:rsidTr="006F1DBB">
        <w:tc>
          <w:tcPr>
            <w:tcW w:w="2802" w:type="dxa"/>
          </w:tcPr>
          <w:p w:rsidR="001D33C9" w:rsidRPr="008F3B30" w:rsidRDefault="001D33C9" w:rsidP="008D0F40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Ciasto marchewkowe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wilgotne ciasto z bakaliami i cynamonem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wykończone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kremem </w:t>
            </w:r>
            <w:r w:rsidR="008D0F4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</w:p>
        </w:tc>
        <w:tc>
          <w:tcPr>
            <w:tcW w:w="751" w:type="dxa"/>
            <w:gridSpan w:val="2"/>
          </w:tcPr>
          <w:p w:rsidR="001D33C9" w:rsidRDefault="00604289">
            <w:r>
              <w:t>56</w:t>
            </w:r>
            <w:r w:rsidR="001D33C9">
              <w:t>zł</w:t>
            </w:r>
          </w:p>
        </w:tc>
        <w:tc>
          <w:tcPr>
            <w:tcW w:w="1356" w:type="dxa"/>
          </w:tcPr>
          <w:p w:rsidR="001D33C9" w:rsidRDefault="001D33C9">
            <w:r>
              <w:t>0,9kg</w:t>
            </w:r>
          </w:p>
        </w:tc>
        <w:tc>
          <w:tcPr>
            <w:tcW w:w="1356" w:type="dxa"/>
          </w:tcPr>
          <w:p w:rsidR="001D33C9" w:rsidRDefault="001D33C9">
            <w:r>
              <w:t>1,5kg</w:t>
            </w:r>
          </w:p>
        </w:tc>
        <w:tc>
          <w:tcPr>
            <w:tcW w:w="1356" w:type="dxa"/>
          </w:tcPr>
          <w:p w:rsidR="001D33C9" w:rsidRDefault="001D33C9">
            <w:r>
              <w:t>2,5kg</w:t>
            </w:r>
          </w:p>
        </w:tc>
      </w:tr>
      <w:tr w:rsidR="001D33C9" w:rsidTr="006F1DBB">
        <w:tc>
          <w:tcPr>
            <w:tcW w:w="2802" w:type="dxa"/>
          </w:tcPr>
          <w:p w:rsidR="001D33C9" w:rsidRPr="008F3B30" w:rsidRDefault="001D33C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Galaretka z malinami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spód jasny biszkopt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 warstwą białej praliny, krem śmietankowy, góra z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malinami w galaretce</w:t>
            </w:r>
          </w:p>
        </w:tc>
        <w:tc>
          <w:tcPr>
            <w:tcW w:w="751" w:type="dxa"/>
            <w:gridSpan w:val="2"/>
          </w:tcPr>
          <w:p w:rsidR="001D33C9" w:rsidRDefault="00604289">
            <w:r>
              <w:t>58</w:t>
            </w:r>
            <w:r w:rsidR="001D33C9">
              <w:t>zł</w:t>
            </w:r>
          </w:p>
        </w:tc>
        <w:tc>
          <w:tcPr>
            <w:tcW w:w="1356" w:type="dxa"/>
          </w:tcPr>
          <w:p w:rsidR="001D33C9" w:rsidRDefault="001D33C9" w:rsidP="00DB2FFD">
            <w:r>
              <w:t>0,9kg</w:t>
            </w:r>
          </w:p>
        </w:tc>
        <w:tc>
          <w:tcPr>
            <w:tcW w:w="1356" w:type="dxa"/>
          </w:tcPr>
          <w:p w:rsidR="001D33C9" w:rsidRDefault="001D33C9" w:rsidP="00DB2FFD">
            <w:r>
              <w:t>1,5kg</w:t>
            </w:r>
          </w:p>
        </w:tc>
        <w:tc>
          <w:tcPr>
            <w:tcW w:w="1356" w:type="dxa"/>
          </w:tcPr>
          <w:p w:rsidR="001D33C9" w:rsidRDefault="001D33C9" w:rsidP="00DB2FFD">
            <w:r>
              <w:t>2,5kg</w:t>
            </w:r>
          </w:p>
        </w:tc>
      </w:tr>
      <w:tr w:rsidR="001D33C9" w:rsidTr="006F1DBB">
        <w:tc>
          <w:tcPr>
            <w:tcW w:w="2802" w:type="dxa"/>
          </w:tcPr>
          <w:p w:rsidR="001D33C9" w:rsidRPr="008F3B30" w:rsidRDefault="001D33C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Dakłas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chrupiąca z zewnątrz i miękka w środku beza z dodatkiem zmielonych migdałów, orzechów włoskich oraz daktyli przełożona kremem karmelowym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6A2B4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Bezglutenowe</w:t>
            </w:r>
          </w:p>
        </w:tc>
        <w:tc>
          <w:tcPr>
            <w:tcW w:w="751" w:type="dxa"/>
            <w:gridSpan w:val="2"/>
          </w:tcPr>
          <w:p w:rsidR="001D33C9" w:rsidRDefault="00604289">
            <w:r>
              <w:t>72</w:t>
            </w:r>
            <w:r w:rsidR="001D33C9">
              <w:t>zł</w:t>
            </w:r>
          </w:p>
        </w:tc>
        <w:tc>
          <w:tcPr>
            <w:tcW w:w="1356" w:type="dxa"/>
          </w:tcPr>
          <w:p w:rsidR="001D33C9" w:rsidRDefault="001D33C9">
            <w:r>
              <w:t>0,6-0,8kg</w:t>
            </w:r>
          </w:p>
        </w:tc>
        <w:tc>
          <w:tcPr>
            <w:tcW w:w="1356" w:type="dxa"/>
          </w:tcPr>
          <w:p w:rsidR="001D33C9" w:rsidRDefault="001D33C9">
            <w:r>
              <w:t>1-1,3kg</w:t>
            </w:r>
          </w:p>
        </w:tc>
        <w:tc>
          <w:tcPr>
            <w:tcW w:w="1356" w:type="dxa"/>
          </w:tcPr>
          <w:p w:rsidR="001D33C9" w:rsidRDefault="001D33C9">
            <w:r>
              <w:t>1,6-2kg</w:t>
            </w:r>
          </w:p>
        </w:tc>
      </w:tr>
      <w:tr w:rsidR="001D33C9" w:rsidTr="006F1DBB">
        <w:tc>
          <w:tcPr>
            <w:tcW w:w="2802" w:type="dxa"/>
          </w:tcPr>
          <w:p w:rsidR="001D33C9" w:rsidRPr="008F3B30" w:rsidRDefault="001D33C9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Pavlova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chrupiąca z zewnątrz i miękka w środku beza wypełniona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obłożona owocami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6A2B4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Bezglutenowe</w:t>
            </w:r>
          </w:p>
        </w:tc>
        <w:tc>
          <w:tcPr>
            <w:tcW w:w="751" w:type="dxa"/>
            <w:gridSpan w:val="2"/>
          </w:tcPr>
          <w:p w:rsidR="001D33C9" w:rsidRDefault="00604289">
            <w:r>
              <w:t>72</w:t>
            </w:r>
            <w:r w:rsidR="001D33C9">
              <w:t>zł</w:t>
            </w:r>
          </w:p>
        </w:tc>
        <w:tc>
          <w:tcPr>
            <w:tcW w:w="1356" w:type="dxa"/>
          </w:tcPr>
          <w:p w:rsidR="001D33C9" w:rsidRDefault="001D33C9" w:rsidP="00DB2FFD">
            <w:r>
              <w:t>0,6-0,8kg</w:t>
            </w:r>
          </w:p>
        </w:tc>
        <w:tc>
          <w:tcPr>
            <w:tcW w:w="1356" w:type="dxa"/>
          </w:tcPr>
          <w:p w:rsidR="001D33C9" w:rsidRDefault="001D33C9" w:rsidP="00DB2FFD">
            <w:r>
              <w:t>1-1,3kg</w:t>
            </w:r>
          </w:p>
        </w:tc>
        <w:tc>
          <w:tcPr>
            <w:tcW w:w="1356" w:type="dxa"/>
          </w:tcPr>
          <w:p w:rsidR="001D33C9" w:rsidRDefault="001D33C9" w:rsidP="00DB2FFD">
            <w:r>
              <w:t>1,6-2kg</w:t>
            </w:r>
          </w:p>
        </w:tc>
      </w:tr>
    </w:tbl>
    <w:p w:rsidR="008F3B30" w:rsidRDefault="008F3B30"/>
    <w:p w:rsidR="00E73938" w:rsidRDefault="00E73938">
      <w:pPr>
        <w:rPr>
          <w:b/>
          <w:u w:val="single"/>
        </w:rPr>
      </w:pPr>
    </w:p>
    <w:p w:rsidR="009F4856" w:rsidRDefault="009F4856">
      <w:pPr>
        <w:rPr>
          <w:b/>
          <w:u w:val="single"/>
        </w:rPr>
      </w:pPr>
    </w:p>
    <w:p w:rsidR="009F4856" w:rsidRDefault="009F4856">
      <w:pPr>
        <w:rPr>
          <w:b/>
          <w:u w:val="single"/>
        </w:rPr>
      </w:pPr>
    </w:p>
    <w:p w:rsidR="009F4856" w:rsidRDefault="009F4856">
      <w:pPr>
        <w:rPr>
          <w:b/>
          <w:u w:val="single"/>
        </w:rPr>
      </w:pPr>
    </w:p>
    <w:p w:rsidR="009F4856" w:rsidRDefault="009F4856">
      <w:pPr>
        <w:rPr>
          <w:b/>
          <w:u w:val="single"/>
        </w:rPr>
      </w:pPr>
    </w:p>
    <w:p w:rsidR="00FB3F9C" w:rsidRDefault="00FB3F9C">
      <w:pPr>
        <w:rPr>
          <w:b/>
          <w:u w:val="single"/>
        </w:rPr>
      </w:pPr>
    </w:p>
    <w:p w:rsidR="00FB3F9C" w:rsidRDefault="00FB3F9C">
      <w:pPr>
        <w:rPr>
          <w:b/>
          <w:u w:val="single"/>
        </w:rPr>
      </w:pPr>
    </w:p>
    <w:p w:rsidR="00FB3F9C" w:rsidRDefault="00FB3F9C">
      <w:pPr>
        <w:rPr>
          <w:b/>
          <w:u w:val="single"/>
        </w:rPr>
      </w:pPr>
    </w:p>
    <w:p w:rsidR="00E91DB6" w:rsidRDefault="00E91DB6">
      <w:pPr>
        <w:rPr>
          <w:b/>
          <w:u w:val="single"/>
        </w:rPr>
      </w:pPr>
    </w:p>
    <w:p w:rsidR="00E91DB6" w:rsidRDefault="00E91DB6">
      <w:pPr>
        <w:rPr>
          <w:b/>
          <w:u w:val="single"/>
        </w:rPr>
      </w:pPr>
    </w:p>
    <w:p w:rsidR="00DC6EF2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lastRenderedPageBreak/>
        <w:t>SERNIKI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RPr="00F22609" w:rsidTr="00065FDD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065FDD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D457DE" w:rsidTr="00DB2FFD">
        <w:trPr>
          <w:tblHeader/>
        </w:trPr>
        <w:tc>
          <w:tcPr>
            <w:tcW w:w="2802" w:type="dxa"/>
          </w:tcPr>
          <w:p w:rsidR="00D457DE" w:rsidRDefault="00D457DE" w:rsidP="00DB2FFD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53704C" w:rsidTr="00DB2FFD">
        <w:tc>
          <w:tcPr>
            <w:tcW w:w="2802" w:type="dxa"/>
          </w:tcPr>
          <w:p w:rsidR="0053704C" w:rsidRPr="008F3B30" w:rsidRDefault="0053704C" w:rsidP="00204A49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Czekolada-Malina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chrupiący spód z kruszonki, następnie masa sernikowa z białą czekoladą, malinami i wanilią, całość zakończona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ganaszem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płatkami z białej czekolady</w:t>
            </w:r>
          </w:p>
        </w:tc>
        <w:tc>
          <w:tcPr>
            <w:tcW w:w="751" w:type="dxa"/>
            <w:gridSpan w:val="2"/>
          </w:tcPr>
          <w:p w:rsidR="0053704C" w:rsidRDefault="00604289" w:rsidP="00204A49">
            <w:r>
              <w:t>72</w:t>
            </w:r>
            <w:r w:rsidR="0053704C">
              <w:t>zł</w:t>
            </w:r>
          </w:p>
        </w:tc>
        <w:tc>
          <w:tcPr>
            <w:tcW w:w="1356" w:type="dxa"/>
          </w:tcPr>
          <w:p w:rsidR="0053704C" w:rsidRDefault="0053704C" w:rsidP="00204A49">
            <w:r>
              <w:t>1kg</w:t>
            </w:r>
          </w:p>
        </w:tc>
        <w:tc>
          <w:tcPr>
            <w:tcW w:w="1356" w:type="dxa"/>
          </w:tcPr>
          <w:p w:rsidR="0053704C" w:rsidRDefault="0053704C" w:rsidP="00204A49">
            <w:r>
              <w:t>2kg</w:t>
            </w:r>
          </w:p>
        </w:tc>
        <w:tc>
          <w:tcPr>
            <w:tcW w:w="1356" w:type="dxa"/>
          </w:tcPr>
          <w:p w:rsidR="0053704C" w:rsidRDefault="0053704C" w:rsidP="00204A49">
            <w:r>
              <w:t>3kg</w:t>
            </w:r>
          </w:p>
        </w:tc>
      </w:tr>
      <w:tr w:rsidR="0053704C" w:rsidTr="00DB2FFD">
        <w:tc>
          <w:tcPr>
            <w:tcW w:w="2802" w:type="dxa"/>
          </w:tcPr>
          <w:p w:rsidR="0053704C" w:rsidRPr="008F3B30" w:rsidRDefault="0053704C" w:rsidP="00DB2FFD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Tradycyjny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 klasyczny pieczony, puszysty tradycyjny sernik  posypany cukrem pudrem</w:t>
            </w:r>
          </w:p>
        </w:tc>
        <w:tc>
          <w:tcPr>
            <w:tcW w:w="751" w:type="dxa"/>
            <w:gridSpan w:val="2"/>
          </w:tcPr>
          <w:p w:rsidR="0053704C" w:rsidRDefault="001E738D" w:rsidP="00DB2FFD">
            <w:r>
              <w:t>58</w:t>
            </w:r>
            <w:r w:rsidR="0053704C">
              <w:t>zł</w:t>
            </w:r>
          </w:p>
        </w:tc>
        <w:tc>
          <w:tcPr>
            <w:tcW w:w="1356" w:type="dxa"/>
          </w:tcPr>
          <w:p w:rsidR="0053704C" w:rsidRDefault="0053704C" w:rsidP="00DB2FFD">
            <w:r>
              <w:t>0,8-1kg</w:t>
            </w:r>
          </w:p>
        </w:tc>
        <w:tc>
          <w:tcPr>
            <w:tcW w:w="1356" w:type="dxa"/>
          </w:tcPr>
          <w:p w:rsidR="0053704C" w:rsidRDefault="0053704C" w:rsidP="00DB2FFD">
            <w:r>
              <w:t>1,4-1,8kg</w:t>
            </w:r>
          </w:p>
        </w:tc>
        <w:tc>
          <w:tcPr>
            <w:tcW w:w="1356" w:type="dxa"/>
          </w:tcPr>
          <w:p w:rsidR="0053704C" w:rsidRDefault="0053704C" w:rsidP="00DB2FFD">
            <w:r>
              <w:t>2,2-2,8kg</w:t>
            </w:r>
          </w:p>
        </w:tc>
      </w:tr>
      <w:tr w:rsidR="0053704C" w:rsidTr="00DB2FFD">
        <w:tc>
          <w:tcPr>
            <w:tcW w:w="2802" w:type="dxa"/>
          </w:tcPr>
          <w:p w:rsidR="0053704C" w:rsidRPr="008F3B30" w:rsidRDefault="0053704C" w:rsidP="00D457D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Oreo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 sernik na zimno na spodzie z pokruszonych ciastek czekoladowych, z</w:t>
            </w:r>
          </w:p>
          <w:p w:rsidR="0053704C" w:rsidRPr="008F3B30" w:rsidRDefault="0053704C" w:rsidP="00D457DE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masą śmietankową z kawałkami ciastek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oreo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, posypany kakao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udekorowany ciasteczkami</w:t>
            </w:r>
          </w:p>
        </w:tc>
        <w:tc>
          <w:tcPr>
            <w:tcW w:w="751" w:type="dxa"/>
            <w:gridSpan w:val="2"/>
          </w:tcPr>
          <w:p w:rsidR="0053704C" w:rsidRDefault="00604289" w:rsidP="00DB2FFD">
            <w:r>
              <w:t>64</w:t>
            </w:r>
            <w:r w:rsidR="0053704C">
              <w:t>zł</w:t>
            </w:r>
          </w:p>
        </w:tc>
        <w:tc>
          <w:tcPr>
            <w:tcW w:w="1356" w:type="dxa"/>
          </w:tcPr>
          <w:p w:rsidR="0053704C" w:rsidRDefault="0053704C" w:rsidP="00DB2FFD">
            <w:r>
              <w:t>1kg</w:t>
            </w:r>
          </w:p>
        </w:tc>
        <w:tc>
          <w:tcPr>
            <w:tcW w:w="1356" w:type="dxa"/>
          </w:tcPr>
          <w:p w:rsidR="0053704C" w:rsidRDefault="0053704C" w:rsidP="00DB2FFD">
            <w:r>
              <w:t>2kg</w:t>
            </w:r>
          </w:p>
        </w:tc>
        <w:tc>
          <w:tcPr>
            <w:tcW w:w="1356" w:type="dxa"/>
          </w:tcPr>
          <w:p w:rsidR="0053704C" w:rsidRDefault="0053704C" w:rsidP="00DB2FFD">
            <w:r>
              <w:t>3kg</w:t>
            </w:r>
          </w:p>
        </w:tc>
      </w:tr>
      <w:tr w:rsidR="006A2B4D" w:rsidTr="00DB2FFD">
        <w:tc>
          <w:tcPr>
            <w:tcW w:w="2802" w:type="dxa"/>
          </w:tcPr>
          <w:p w:rsidR="006A2B4D" w:rsidRPr="008F3B30" w:rsidRDefault="006A2B4D" w:rsidP="00E83EA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Mango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E7393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Kokos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chrupiący spód z orzechów laskowych, delikatna masa z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kokosem zakończona galaretką z puree mango</w:t>
            </w:r>
          </w:p>
        </w:tc>
        <w:tc>
          <w:tcPr>
            <w:tcW w:w="751" w:type="dxa"/>
            <w:gridSpan w:val="2"/>
          </w:tcPr>
          <w:p w:rsidR="006A2B4D" w:rsidRDefault="00604289" w:rsidP="00E83EAF">
            <w:r>
              <w:t>72</w:t>
            </w:r>
            <w:r w:rsidR="006A2B4D">
              <w:t>zł</w:t>
            </w:r>
          </w:p>
        </w:tc>
        <w:tc>
          <w:tcPr>
            <w:tcW w:w="1356" w:type="dxa"/>
          </w:tcPr>
          <w:p w:rsidR="006A2B4D" w:rsidRDefault="006A2B4D" w:rsidP="00E83EAF">
            <w:r>
              <w:t>0,8-1kg</w:t>
            </w:r>
          </w:p>
        </w:tc>
        <w:tc>
          <w:tcPr>
            <w:tcW w:w="1356" w:type="dxa"/>
          </w:tcPr>
          <w:p w:rsidR="006A2B4D" w:rsidRDefault="006A2B4D" w:rsidP="00E83EAF">
            <w:r>
              <w:t>1,8-2kg</w:t>
            </w:r>
          </w:p>
        </w:tc>
        <w:tc>
          <w:tcPr>
            <w:tcW w:w="1356" w:type="dxa"/>
          </w:tcPr>
          <w:p w:rsidR="006A2B4D" w:rsidRDefault="006A2B4D" w:rsidP="00E83EAF">
            <w:r>
              <w:t>2,8-3kg</w:t>
            </w:r>
          </w:p>
        </w:tc>
      </w:tr>
      <w:tr w:rsidR="0053704C" w:rsidTr="00DB2FFD">
        <w:tc>
          <w:tcPr>
            <w:tcW w:w="2802" w:type="dxa"/>
          </w:tcPr>
          <w:p w:rsidR="0053704C" w:rsidRPr="008F3B30" w:rsidRDefault="0053704C" w:rsidP="00BE090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141823"/>
                <w:sz w:val="18"/>
                <w:szCs w:val="18"/>
                <w:shd w:val="clear" w:color="auto" w:fill="FFFFFF"/>
              </w:rPr>
              <w:t>Pomarańczowo Czekoladowy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ciasteczkowy</w:t>
            </w:r>
            <w:proofErr w:type="spellEnd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 czekoladowy spód i boki w środku sernik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</w:rPr>
              <w:br/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pomarańczowy zakończony czekoladową polewą i płatkami czekolady</w:t>
            </w:r>
          </w:p>
        </w:tc>
        <w:tc>
          <w:tcPr>
            <w:tcW w:w="751" w:type="dxa"/>
            <w:gridSpan w:val="2"/>
          </w:tcPr>
          <w:p w:rsidR="0053704C" w:rsidRDefault="00604289" w:rsidP="00DB2FFD">
            <w:r>
              <w:t>64</w:t>
            </w:r>
            <w:r w:rsidR="0053704C">
              <w:t>zł</w:t>
            </w:r>
          </w:p>
        </w:tc>
        <w:tc>
          <w:tcPr>
            <w:tcW w:w="1356" w:type="dxa"/>
          </w:tcPr>
          <w:p w:rsidR="0053704C" w:rsidRDefault="0053704C" w:rsidP="00DB2FFD">
            <w:r>
              <w:t>0,9kg</w:t>
            </w:r>
          </w:p>
        </w:tc>
        <w:tc>
          <w:tcPr>
            <w:tcW w:w="1356" w:type="dxa"/>
          </w:tcPr>
          <w:p w:rsidR="0053704C" w:rsidRDefault="0053704C" w:rsidP="00DB2FFD">
            <w:r>
              <w:t>1,5kg</w:t>
            </w:r>
          </w:p>
        </w:tc>
        <w:tc>
          <w:tcPr>
            <w:tcW w:w="1356" w:type="dxa"/>
          </w:tcPr>
          <w:p w:rsidR="0053704C" w:rsidRDefault="0053704C" w:rsidP="00DB2FFD">
            <w:r>
              <w:t>2,5kg</w:t>
            </w:r>
          </w:p>
        </w:tc>
      </w:tr>
      <w:tr w:rsidR="0053704C" w:rsidTr="00DB2FFD">
        <w:tc>
          <w:tcPr>
            <w:tcW w:w="2802" w:type="dxa"/>
          </w:tcPr>
          <w:p w:rsidR="0053704C" w:rsidRPr="008F3B30" w:rsidRDefault="0053704C" w:rsidP="008047D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141823"/>
                <w:sz w:val="18"/>
                <w:szCs w:val="18"/>
                <w:shd w:val="clear" w:color="auto" w:fill="FFFFFF"/>
              </w:rPr>
              <w:t>Słony Karmel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ciasteczkowy</w:t>
            </w:r>
            <w:proofErr w:type="spellEnd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 czekoladowo-orzechowy spód i boki w środku sernik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</w:rPr>
              <w:br/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karmelowy całość zakończona karmelem i migdałami</w:t>
            </w:r>
          </w:p>
        </w:tc>
        <w:tc>
          <w:tcPr>
            <w:tcW w:w="751" w:type="dxa"/>
            <w:gridSpan w:val="2"/>
          </w:tcPr>
          <w:p w:rsidR="0053704C" w:rsidRDefault="00604289" w:rsidP="00DB2FFD">
            <w:r>
              <w:t>66</w:t>
            </w:r>
            <w:r w:rsidR="0053704C">
              <w:t>zł</w:t>
            </w:r>
          </w:p>
        </w:tc>
        <w:tc>
          <w:tcPr>
            <w:tcW w:w="1356" w:type="dxa"/>
          </w:tcPr>
          <w:p w:rsidR="0053704C" w:rsidRDefault="0053704C" w:rsidP="001F00F6">
            <w:r>
              <w:t>0,9kg</w:t>
            </w:r>
          </w:p>
        </w:tc>
        <w:tc>
          <w:tcPr>
            <w:tcW w:w="1356" w:type="dxa"/>
          </w:tcPr>
          <w:p w:rsidR="0053704C" w:rsidRDefault="0053704C" w:rsidP="001F00F6">
            <w:r>
              <w:t>1,5kg</w:t>
            </w:r>
          </w:p>
        </w:tc>
        <w:tc>
          <w:tcPr>
            <w:tcW w:w="1356" w:type="dxa"/>
          </w:tcPr>
          <w:p w:rsidR="0053704C" w:rsidRDefault="0053704C" w:rsidP="001F00F6">
            <w:r>
              <w:t>2,5kg</w:t>
            </w:r>
          </w:p>
        </w:tc>
      </w:tr>
    </w:tbl>
    <w:p w:rsidR="00D457DE" w:rsidRDefault="00D457DE"/>
    <w:p w:rsidR="0002528F" w:rsidRDefault="0002528F"/>
    <w:p w:rsidR="0002528F" w:rsidRDefault="0002528F"/>
    <w:p w:rsidR="0002528F" w:rsidRDefault="0002528F"/>
    <w:p w:rsidR="004E43A5" w:rsidRDefault="004E43A5">
      <w:pPr>
        <w:rPr>
          <w:b/>
          <w:u w:val="single"/>
        </w:rPr>
      </w:pPr>
    </w:p>
    <w:p w:rsidR="000C06AF" w:rsidRDefault="000C06AF">
      <w:pPr>
        <w:rPr>
          <w:b/>
          <w:u w:val="single"/>
        </w:rPr>
      </w:pPr>
    </w:p>
    <w:p w:rsidR="000C06AF" w:rsidRDefault="000C06AF">
      <w:pPr>
        <w:rPr>
          <w:b/>
          <w:u w:val="single"/>
        </w:rPr>
      </w:pPr>
    </w:p>
    <w:p w:rsidR="00B63B10" w:rsidRDefault="00B63B10">
      <w:pPr>
        <w:rPr>
          <w:b/>
          <w:u w:val="single"/>
        </w:rPr>
      </w:pPr>
    </w:p>
    <w:p w:rsidR="00B63B10" w:rsidRDefault="00B63B10">
      <w:pPr>
        <w:rPr>
          <w:b/>
          <w:u w:val="single"/>
        </w:rPr>
      </w:pPr>
    </w:p>
    <w:p w:rsidR="00B63B10" w:rsidRDefault="00B63B10">
      <w:pPr>
        <w:rPr>
          <w:b/>
          <w:u w:val="single"/>
        </w:rPr>
      </w:pPr>
    </w:p>
    <w:p w:rsidR="00B63B10" w:rsidRDefault="00B63B10">
      <w:pPr>
        <w:rPr>
          <w:b/>
          <w:u w:val="single"/>
        </w:rPr>
      </w:pPr>
    </w:p>
    <w:p w:rsidR="00B63B10" w:rsidRDefault="00B63B10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6520B4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TARTY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993"/>
        <w:gridCol w:w="850"/>
        <w:gridCol w:w="851"/>
        <w:gridCol w:w="61"/>
      </w:tblGrid>
      <w:tr w:rsidR="006520B4" w:rsidRPr="00F22609" w:rsidTr="006520B4">
        <w:trPr>
          <w:gridBefore w:val="1"/>
          <w:gridAfter w:val="1"/>
          <w:wBefore w:w="3510" w:type="dxa"/>
          <w:wAfter w:w="61" w:type="dxa"/>
          <w:tblHeader/>
        </w:trPr>
        <w:tc>
          <w:tcPr>
            <w:tcW w:w="2694" w:type="dxa"/>
            <w:gridSpan w:val="3"/>
          </w:tcPr>
          <w:p w:rsidR="006520B4" w:rsidRPr="00F22609" w:rsidRDefault="006520B4" w:rsidP="007E211D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02528F" w:rsidRPr="00617F5B" w:rsidTr="006520B4">
        <w:trPr>
          <w:tblHeader/>
        </w:trPr>
        <w:tc>
          <w:tcPr>
            <w:tcW w:w="3510" w:type="dxa"/>
          </w:tcPr>
          <w:p w:rsidR="0002528F" w:rsidRDefault="0002528F" w:rsidP="00065FDD">
            <w:pPr>
              <w:jc w:val="center"/>
            </w:pPr>
            <w:r>
              <w:t>Nazwa</w:t>
            </w:r>
          </w:p>
        </w:tc>
        <w:tc>
          <w:tcPr>
            <w:tcW w:w="993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850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17F5B">
              <w:rPr>
                <w:sz w:val="18"/>
                <w:szCs w:val="18"/>
              </w:rPr>
              <w:t>cm</w:t>
            </w:r>
          </w:p>
        </w:tc>
        <w:tc>
          <w:tcPr>
            <w:tcW w:w="912" w:type="dxa"/>
            <w:gridSpan w:val="2"/>
          </w:tcPr>
          <w:p w:rsidR="0002528F" w:rsidRPr="00617F5B" w:rsidRDefault="0002528F" w:rsidP="00025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7F5B">
              <w:rPr>
                <w:sz w:val="18"/>
                <w:szCs w:val="18"/>
              </w:rPr>
              <w:t xml:space="preserve">cm </w:t>
            </w:r>
          </w:p>
        </w:tc>
      </w:tr>
      <w:tr w:rsidR="00EF254A" w:rsidTr="006520B4">
        <w:tc>
          <w:tcPr>
            <w:tcW w:w="3510" w:type="dxa"/>
          </w:tcPr>
          <w:p w:rsidR="00EF254A" w:rsidRPr="00EF254A" w:rsidRDefault="00EF254A" w:rsidP="0035546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Jogurtowa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z maślanym kremem z czarnej porzeczki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genaszem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 czekolady i jogurtu naturalnego, pokryta owocami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>, cukrem pudrem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srebrnymi skałkami</w:t>
            </w:r>
          </w:p>
        </w:tc>
        <w:tc>
          <w:tcPr>
            <w:tcW w:w="993" w:type="dxa"/>
          </w:tcPr>
          <w:p w:rsidR="00EF254A" w:rsidRDefault="000024C6" w:rsidP="00065FDD">
            <w:r>
              <w:t>72</w:t>
            </w:r>
            <w:r w:rsidR="00EF254A">
              <w:t>zł</w:t>
            </w:r>
          </w:p>
        </w:tc>
        <w:tc>
          <w:tcPr>
            <w:tcW w:w="850" w:type="dxa"/>
          </w:tcPr>
          <w:p w:rsidR="00EF254A" w:rsidRDefault="00EF254A" w:rsidP="007E211D">
            <w:r>
              <w:t>0,8kg</w:t>
            </w:r>
          </w:p>
        </w:tc>
        <w:tc>
          <w:tcPr>
            <w:tcW w:w="912" w:type="dxa"/>
            <w:gridSpan w:val="2"/>
          </w:tcPr>
          <w:p w:rsidR="00EF254A" w:rsidRDefault="00EF254A" w:rsidP="007E211D">
            <w:r>
              <w:t>2kg</w:t>
            </w:r>
          </w:p>
        </w:tc>
      </w:tr>
      <w:tr w:rsidR="00DA5C40" w:rsidTr="00E73A5D">
        <w:tc>
          <w:tcPr>
            <w:tcW w:w="3510" w:type="dxa"/>
            <w:shd w:val="clear" w:color="auto" w:fill="auto"/>
          </w:tcPr>
          <w:p w:rsidR="00DA5C40" w:rsidRDefault="001E738D" w:rsidP="0020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Orzech laskowy-Owoce leśne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Vegan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kruchym czekoladowym spodzie z zapieczoną masą migdałową, kremem z orzecha laskowego i nadzieniem z owoców leśnych</w:t>
            </w:r>
          </w:p>
          <w:p w:rsidR="001E738D" w:rsidRPr="001E738D" w:rsidRDefault="001E738D" w:rsidP="00204A49">
            <w:pP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green"/>
                <w:u w:val="single"/>
              </w:rPr>
              <w:t>Wegańs</w:t>
            </w:r>
            <w:r w:rsidRPr="001E738D">
              <w:rPr>
                <w:rFonts w:ascii="Tahoma" w:hAnsi="Tahoma" w:cs="Tahoma"/>
                <w:color w:val="000000"/>
                <w:sz w:val="18"/>
                <w:szCs w:val="18"/>
                <w:highlight w:val="green"/>
                <w:u w:val="single"/>
              </w:rPr>
              <w:t>ka</w:t>
            </w: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A5C40" w:rsidRDefault="000024C6" w:rsidP="00204A49">
            <w:r>
              <w:t>72</w:t>
            </w:r>
            <w:r w:rsidR="00DA5C40">
              <w:t>zł</w:t>
            </w:r>
          </w:p>
        </w:tc>
        <w:tc>
          <w:tcPr>
            <w:tcW w:w="850" w:type="dxa"/>
            <w:shd w:val="clear" w:color="auto" w:fill="auto"/>
          </w:tcPr>
          <w:p w:rsidR="00DA5C40" w:rsidRDefault="001E738D" w:rsidP="00204A49">
            <w:r>
              <w:t>1</w:t>
            </w:r>
            <w:r w:rsidR="00DA5C40">
              <w:t>kg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DA5C40" w:rsidRDefault="001E738D" w:rsidP="00204A49">
            <w:r>
              <w:t>2,7</w:t>
            </w:r>
            <w:r w:rsidR="00DA5C40">
              <w:t>kg</w:t>
            </w:r>
          </w:p>
        </w:tc>
      </w:tr>
      <w:tr w:rsidR="00DA5C40" w:rsidTr="00E73A5D">
        <w:tc>
          <w:tcPr>
            <w:tcW w:w="3510" w:type="dxa"/>
            <w:shd w:val="clear" w:color="auto" w:fill="auto"/>
          </w:tcPr>
          <w:p w:rsidR="00DA5C40" w:rsidRPr="00FF139C" w:rsidRDefault="00DA5C40" w:rsidP="000C06A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Mango-Truskawka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Vegan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spodzie, w środku warstwa truskawek, następnie biszkopt kokosowy, całość wykończona kremem z mango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marakui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="001E738D">
              <w:rPr>
                <w:rFonts w:ascii="Tahoma" w:hAnsi="Tahoma" w:cs="Tahoma"/>
                <w:color w:val="000000"/>
                <w:sz w:val="18"/>
                <w:szCs w:val="18"/>
                <w:highlight w:val="green"/>
                <w:u w:val="single"/>
              </w:rPr>
              <w:t>Wegańsk</w:t>
            </w:r>
            <w:r w:rsidR="001E738D" w:rsidRPr="001E738D">
              <w:rPr>
                <w:rFonts w:ascii="Tahoma" w:hAnsi="Tahoma" w:cs="Tahoma"/>
                <w:color w:val="000000"/>
                <w:sz w:val="18"/>
                <w:szCs w:val="18"/>
                <w:highlight w:val="green"/>
                <w:u w:val="single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A5C40" w:rsidRDefault="000024C6" w:rsidP="003820EE">
            <w:r>
              <w:t>72</w:t>
            </w:r>
            <w:r w:rsidR="00DA5C40">
              <w:t>zł</w:t>
            </w:r>
          </w:p>
        </w:tc>
        <w:tc>
          <w:tcPr>
            <w:tcW w:w="850" w:type="dxa"/>
            <w:shd w:val="clear" w:color="auto" w:fill="auto"/>
          </w:tcPr>
          <w:p w:rsidR="00DA5C40" w:rsidRDefault="00DA5C40" w:rsidP="006D2405">
            <w:r>
              <w:t>1kg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DA5C40" w:rsidRDefault="00DA5C40" w:rsidP="006D2405">
            <w:r>
              <w:t>2,5kg</w:t>
            </w:r>
          </w:p>
        </w:tc>
      </w:tr>
      <w:tr w:rsidR="00DA5C40" w:rsidTr="006520B4">
        <w:tc>
          <w:tcPr>
            <w:tcW w:w="3510" w:type="dxa"/>
          </w:tcPr>
          <w:p w:rsidR="00DA5C40" w:rsidRPr="008F3B30" w:rsidRDefault="00DA5C40" w:rsidP="006A2B4D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Migdał-</w:t>
            </w:r>
            <w:r w:rsidR="006A2B4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rabarbar</w:t>
            </w: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wypełniona 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>masą ze zmielonych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migdał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ów z </w:t>
            </w:r>
            <w:proofErr w:type="spellStart"/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>amaretto</w:t>
            </w:r>
            <w:proofErr w:type="spellEnd"/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Wykończona rabarbarem,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płatkami migdałowymi, kruszonką i cukrem pudrem</w:t>
            </w:r>
          </w:p>
        </w:tc>
        <w:tc>
          <w:tcPr>
            <w:tcW w:w="993" w:type="dxa"/>
          </w:tcPr>
          <w:p w:rsidR="00DA5C40" w:rsidRDefault="000024C6" w:rsidP="00065FDD">
            <w:r>
              <w:t>72</w:t>
            </w:r>
            <w:r w:rsidR="00DA5C40">
              <w:t>zł</w:t>
            </w:r>
          </w:p>
        </w:tc>
        <w:tc>
          <w:tcPr>
            <w:tcW w:w="850" w:type="dxa"/>
          </w:tcPr>
          <w:p w:rsidR="00DA5C40" w:rsidRDefault="00DA5C40" w:rsidP="00065FDD">
            <w:r>
              <w:t>0,8kg</w:t>
            </w:r>
          </w:p>
        </w:tc>
        <w:tc>
          <w:tcPr>
            <w:tcW w:w="912" w:type="dxa"/>
            <w:gridSpan w:val="2"/>
          </w:tcPr>
          <w:p w:rsidR="00DA5C40" w:rsidRDefault="00DA5C40" w:rsidP="00065FDD">
            <w:r>
              <w:t>2kg</w:t>
            </w:r>
          </w:p>
        </w:tc>
      </w:tr>
      <w:tr w:rsidR="00DA5C40" w:rsidTr="006520B4">
        <w:tc>
          <w:tcPr>
            <w:tcW w:w="3510" w:type="dxa"/>
          </w:tcPr>
          <w:p w:rsidR="00DA5C40" w:rsidRPr="008F3B30" w:rsidRDefault="00DA5C40" w:rsidP="0002528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czekolada-granat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iasteczkowym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czekoladowym spodzie wypełniona musem z</w:t>
            </w:r>
          </w:p>
          <w:p w:rsidR="00DA5C40" w:rsidRPr="008F3B30" w:rsidRDefault="00DA5C40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białej czekolady z dodatkiem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limonki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r w:rsidR="006A2B4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obsypana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granatem</w:t>
            </w:r>
          </w:p>
        </w:tc>
        <w:tc>
          <w:tcPr>
            <w:tcW w:w="993" w:type="dxa"/>
          </w:tcPr>
          <w:p w:rsidR="00DA5C40" w:rsidRDefault="000024C6" w:rsidP="00065FDD">
            <w:r>
              <w:t>68</w:t>
            </w:r>
            <w:r w:rsidR="00DA5C40">
              <w:t>zł</w:t>
            </w:r>
          </w:p>
        </w:tc>
        <w:tc>
          <w:tcPr>
            <w:tcW w:w="850" w:type="dxa"/>
          </w:tcPr>
          <w:p w:rsidR="00DA5C40" w:rsidRDefault="00DA5C40" w:rsidP="00065FDD">
            <w:r>
              <w:t>0,8kg</w:t>
            </w:r>
          </w:p>
        </w:tc>
        <w:tc>
          <w:tcPr>
            <w:tcW w:w="912" w:type="dxa"/>
            <w:gridSpan w:val="2"/>
          </w:tcPr>
          <w:p w:rsidR="00DA5C40" w:rsidRDefault="00DA5C40" w:rsidP="00065FDD">
            <w:r>
              <w:t>2kg</w:t>
            </w:r>
          </w:p>
        </w:tc>
      </w:tr>
      <w:tr w:rsidR="00DA5C40" w:rsidTr="006520B4">
        <w:tc>
          <w:tcPr>
            <w:tcW w:w="3510" w:type="dxa"/>
          </w:tcPr>
          <w:p w:rsidR="00DA5C40" w:rsidRPr="008F3B30" w:rsidRDefault="00DA5C40" w:rsidP="00065FD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Cytrynowa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kruchym spodzie z zapiekanym kremem cytrynowym pokryta przypalaną włoską bezą</w:t>
            </w:r>
          </w:p>
        </w:tc>
        <w:tc>
          <w:tcPr>
            <w:tcW w:w="993" w:type="dxa"/>
          </w:tcPr>
          <w:p w:rsidR="00DA5C40" w:rsidRDefault="000024C6" w:rsidP="00065FDD">
            <w:r>
              <w:t>64</w:t>
            </w:r>
            <w:r w:rsidR="00DA5C40">
              <w:t>zł</w:t>
            </w:r>
          </w:p>
        </w:tc>
        <w:tc>
          <w:tcPr>
            <w:tcW w:w="850" w:type="dxa"/>
          </w:tcPr>
          <w:p w:rsidR="00DA5C40" w:rsidRDefault="00DA5C40" w:rsidP="00716E1D">
            <w:r>
              <w:t>0,7kg</w:t>
            </w:r>
          </w:p>
        </w:tc>
        <w:tc>
          <w:tcPr>
            <w:tcW w:w="912" w:type="dxa"/>
            <w:gridSpan w:val="2"/>
          </w:tcPr>
          <w:p w:rsidR="00DA5C40" w:rsidRDefault="00DA5C40" w:rsidP="00065FDD">
            <w:r>
              <w:t>1,7kg</w:t>
            </w:r>
          </w:p>
        </w:tc>
      </w:tr>
      <w:tr w:rsidR="00DA5C40" w:rsidTr="00E73A5D">
        <w:tc>
          <w:tcPr>
            <w:tcW w:w="3510" w:type="dxa"/>
            <w:shd w:val="clear" w:color="auto" w:fill="auto"/>
          </w:tcPr>
          <w:p w:rsidR="00DA5C40" w:rsidRPr="008F3B30" w:rsidRDefault="00DA5C40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Pralinowa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spodzie z ciemnej belgijskiej czekolady z warstwą ciemnej praliny posypana kakao</w:t>
            </w:r>
          </w:p>
        </w:tc>
        <w:tc>
          <w:tcPr>
            <w:tcW w:w="993" w:type="dxa"/>
            <w:shd w:val="clear" w:color="auto" w:fill="auto"/>
          </w:tcPr>
          <w:p w:rsidR="00DA5C40" w:rsidRDefault="000024C6" w:rsidP="00065FDD">
            <w:r>
              <w:t>66</w:t>
            </w:r>
            <w:r w:rsidR="00DA5C40">
              <w:t>zł</w:t>
            </w:r>
          </w:p>
        </w:tc>
        <w:tc>
          <w:tcPr>
            <w:tcW w:w="850" w:type="dxa"/>
            <w:shd w:val="clear" w:color="auto" w:fill="auto"/>
          </w:tcPr>
          <w:p w:rsidR="00DA5C40" w:rsidRDefault="00DA5C40" w:rsidP="00065FDD">
            <w:r>
              <w:t>1kg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DA5C40" w:rsidRDefault="00DA5C40" w:rsidP="00065FDD">
            <w:r>
              <w:t>2,2kg</w:t>
            </w:r>
          </w:p>
        </w:tc>
      </w:tr>
      <w:tr w:rsidR="00DA5C40" w:rsidTr="006520B4">
        <w:tc>
          <w:tcPr>
            <w:tcW w:w="3510" w:type="dxa"/>
          </w:tcPr>
          <w:p w:rsidR="00DA5C40" w:rsidRDefault="001E738D" w:rsidP="001E73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Banan-Jagoda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Vegan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 kruchym czekoladowym spodzie z kremem z jagód i musem bananowym</w:t>
            </w:r>
          </w:p>
          <w:p w:rsidR="001E738D" w:rsidRPr="001E738D" w:rsidRDefault="001E738D" w:rsidP="001E738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E738D">
              <w:rPr>
                <w:rFonts w:ascii="Tahoma" w:hAnsi="Tahoma" w:cs="Tahoma"/>
                <w:sz w:val="18"/>
                <w:szCs w:val="18"/>
                <w:highlight w:val="green"/>
                <w:u w:val="single"/>
              </w:rPr>
              <w:t>Wegańska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</w:tcPr>
          <w:p w:rsidR="00DA5C40" w:rsidRDefault="000024C6" w:rsidP="00204A49">
            <w:r>
              <w:t>72</w:t>
            </w:r>
            <w:r w:rsidR="00DA5C40">
              <w:t>zł</w:t>
            </w:r>
          </w:p>
        </w:tc>
        <w:tc>
          <w:tcPr>
            <w:tcW w:w="850" w:type="dxa"/>
          </w:tcPr>
          <w:p w:rsidR="00DA5C40" w:rsidRDefault="00DA5C40" w:rsidP="00204A49">
            <w:r>
              <w:t>0,9kg</w:t>
            </w:r>
          </w:p>
        </w:tc>
        <w:tc>
          <w:tcPr>
            <w:tcW w:w="912" w:type="dxa"/>
            <w:gridSpan w:val="2"/>
          </w:tcPr>
          <w:p w:rsidR="00DA5C40" w:rsidRDefault="00DA5C40" w:rsidP="00204A49">
            <w:r>
              <w:t>2,2kg</w:t>
            </w:r>
          </w:p>
        </w:tc>
      </w:tr>
      <w:tr w:rsidR="00200C74" w:rsidTr="00066246">
        <w:tc>
          <w:tcPr>
            <w:tcW w:w="3510" w:type="dxa"/>
          </w:tcPr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Tarty słone (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quiche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smaki: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-szpinak, pomidorki cherry, feta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grilveg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, kozi ser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-por, brie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-por, łosoś koper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-cukinia, kozi ser</w:t>
            </w:r>
          </w:p>
          <w:p w:rsidR="00200C74" w:rsidRPr="008F3B30" w:rsidRDefault="00200C74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00C74" w:rsidRPr="00E73A5D" w:rsidRDefault="000024C6" w:rsidP="00065FDD">
            <w:r>
              <w:t>72</w:t>
            </w:r>
            <w:r w:rsidR="00200C74">
              <w:t>zł</w:t>
            </w:r>
          </w:p>
        </w:tc>
        <w:tc>
          <w:tcPr>
            <w:tcW w:w="1762" w:type="dxa"/>
            <w:gridSpan w:val="3"/>
          </w:tcPr>
          <w:p w:rsidR="00200C74" w:rsidRDefault="00200C74" w:rsidP="00065FDD">
            <w:pPr>
              <w:rPr>
                <w:sz w:val="18"/>
                <w:szCs w:val="18"/>
              </w:rPr>
            </w:pPr>
          </w:p>
          <w:p w:rsidR="00200C74" w:rsidRDefault="00200C74" w:rsidP="00065FDD">
            <w:pPr>
              <w:rPr>
                <w:sz w:val="18"/>
                <w:szCs w:val="18"/>
              </w:rPr>
            </w:pPr>
            <w:r w:rsidRPr="00E73938">
              <w:rPr>
                <w:sz w:val="18"/>
                <w:szCs w:val="18"/>
              </w:rPr>
              <w:t>Niska 1,6kg</w:t>
            </w:r>
          </w:p>
          <w:p w:rsidR="00200C74" w:rsidRDefault="00200C74" w:rsidP="00065FDD">
            <w:pPr>
              <w:rPr>
                <w:sz w:val="18"/>
                <w:szCs w:val="18"/>
              </w:rPr>
            </w:pPr>
          </w:p>
          <w:p w:rsidR="00200C74" w:rsidRDefault="00200C74" w:rsidP="00065FDD">
            <w:pPr>
              <w:rPr>
                <w:sz w:val="18"/>
                <w:szCs w:val="18"/>
              </w:rPr>
            </w:pPr>
            <w:r w:rsidRPr="00E73938">
              <w:rPr>
                <w:sz w:val="18"/>
                <w:szCs w:val="18"/>
              </w:rPr>
              <w:t>Wysoka 2,7kg</w:t>
            </w:r>
          </w:p>
          <w:p w:rsidR="00200C74" w:rsidRPr="00E73938" w:rsidRDefault="00200C74" w:rsidP="00065FDD">
            <w:pPr>
              <w:rPr>
                <w:sz w:val="18"/>
                <w:szCs w:val="18"/>
              </w:rPr>
            </w:pPr>
          </w:p>
        </w:tc>
      </w:tr>
    </w:tbl>
    <w:p w:rsidR="00F22609" w:rsidRDefault="00F22609"/>
    <w:p w:rsidR="00716E1D" w:rsidRDefault="00716E1D"/>
    <w:p w:rsidR="00200C74" w:rsidRDefault="00200C74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0024C6" w:rsidRDefault="000024C6">
      <w:pPr>
        <w:rPr>
          <w:b/>
          <w:u w:val="single"/>
        </w:rPr>
      </w:pPr>
    </w:p>
    <w:p w:rsidR="00716E1D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TORTY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157"/>
        <w:gridCol w:w="66"/>
        <w:gridCol w:w="758"/>
        <w:gridCol w:w="2052"/>
      </w:tblGrid>
      <w:tr w:rsidR="003F0A90" w:rsidRPr="003F0A90" w:rsidTr="003F0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1" name="Obraz 21" descr="http://slodka-strefa.pl/wp-content/uploads/2017/11/obwod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lodka-strefa.pl/wp-content/uploads/2017/11/obwod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16cm (ok. 1kg)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21cm(ok. 1,6-1,8kg)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24cm(ok. 2,3-2,5kg)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27cm(ok.2,6-2,9kg)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30cm(ok.3,2- 3,8 kg)</w:t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2" name="Obraz 22" descr="http://slodka-strefa.pl/wp-content/uploads/2017/11/obwodprostok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lodka-strefa.pl/wp-content/uploads/2017/11/obwodprostok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60x40cm ok 13kg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45x35cm ok 9kg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40x30cm ok 6,5kg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35x25cm ok 4,5kg</w:t>
            </w: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4786"/>
        <w:gridCol w:w="1134"/>
      </w:tblGrid>
      <w:tr w:rsidR="00716E1D" w:rsidRPr="00617F5B" w:rsidTr="00716E1D">
        <w:trPr>
          <w:tblHeader/>
        </w:trPr>
        <w:tc>
          <w:tcPr>
            <w:tcW w:w="4786" w:type="dxa"/>
          </w:tcPr>
          <w:p w:rsidR="00716E1D" w:rsidRPr="00BF47AE" w:rsidRDefault="00716E1D" w:rsidP="00065FDD">
            <w:pPr>
              <w:jc w:val="center"/>
              <w:rPr>
                <w:sz w:val="16"/>
                <w:szCs w:val="16"/>
              </w:rPr>
            </w:pPr>
            <w:r w:rsidRPr="00BF47AE">
              <w:rPr>
                <w:sz w:val="16"/>
                <w:szCs w:val="16"/>
              </w:rPr>
              <w:t>Nazwa i opis</w:t>
            </w:r>
          </w:p>
        </w:tc>
        <w:tc>
          <w:tcPr>
            <w:tcW w:w="1134" w:type="dxa"/>
          </w:tcPr>
          <w:p w:rsidR="00716E1D" w:rsidRPr="00BF47AE" w:rsidRDefault="00716E1D" w:rsidP="00065FDD">
            <w:pPr>
              <w:jc w:val="center"/>
              <w:rPr>
                <w:sz w:val="16"/>
                <w:szCs w:val="16"/>
              </w:rPr>
            </w:pPr>
            <w:r w:rsidRPr="00BF47AE">
              <w:rPr>
                <w:sz w:val="16"/>
                <w:szCs w:val="16"/>
              </w:rPr>
              <w:t>Cena za kg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6A2B4D" w:rsidP="00B06412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Różany</w:t>
            </w:r>
            <w:r w:rsidR="00275AA7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spód biszkopt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truskawkowy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>genasz</w:t>
            </w:r>
            <w:proofErr w:type="spellEnd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białej czekolady i lawendy, mus z białej belgijskiej cze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>kolady i płatków róż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y, 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oraz 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wkładka z truskawki, pokryty jasnoróżową polewą lustrzaną 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D6BF6" w:rsidTr="00716E1D">
        <w:tc>
          <w:tcPr>
            <w:tcW w:w="4786" w:type="dxa"/>
          </w:tcPr>
          <w:p w:rsidR="007D6BF6" w:rsidRPr="00BF47AE" w:rsidRDefault="0059142B" w:rsidP="00FB3F9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</w:t>
            </w:r>
            <w:r w:rsidR="00FB3F9C"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hisky</w:t>
            </w:r>
            <w:r w:rsidR="00FB3F9C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biszkopt czekoladowy nasączony whisky, </w:t>
            </w:r>
            <w:proofErr w:type="spellStart"/>
            <w:r w:rsidR="00FB3F9C" w:rsidRPr="00BF47AE">
              <w:rPr>
                <w:rFonts w:ascii="Tahoma" w:hAnsi="Tahoma" w:cs="Tahoma"/>
                <w:color w:val="000000"/>
                <w:sz w:val="16"/>
                <w:szCs w:val="16"/>
              </w:rPr>
              <w:t>genasz</w:t>
            </w:r>
            <w:proofErr w:type="spellEnd"/>
            <w:r w:rsidR="00FB3F9C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ciemnej czekolady oraz mus z mlecznej czekolady i whisky, pokryty brązową polewą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lustrzaną</w:t>
            </w:r>
          </w:p>
        </w:tc>
        <w:tc>
          <w:tcPr>
            <w:tcW w:w="1134" w:type="dxa"/>
          </w:tcPr>
          <w:p w:rsidR="007D6BF6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7D6BF6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716E1D" w:rsidP="003571FA">
            <w:pPr>
              <w:rPr>
                <w:sz w:val="16"/>
                <w:szCs w:val="16"/>
              </w:rPr>
            </w:pPr>
            <w:proofErr w:type="spellStart"/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Pistacja-Marakuja-</w:t>
            </w:r>
            <w:r w:rsidR="00D338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Truskawka</w:t>
            </w:r>
            <w:proofErr w:type="spellEnd"/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spód biszkopt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truskawkowy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warstwą białej praliny, mus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białej belgijskiej czekolady i pistacji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>, oraz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wkładką z </w:t>
            </w:r>
            <w:proofErr w:type="spellStart"/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marakujowej</w:t>
            </w:r>
            <w:proofErr w:type="spellEnd"/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panna </w:t>
            </w:r>
            <w:proofErr w:type="spellStart"/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cotty</w:t>
            </w:r>
            <w:proofErr w:type="spellEnd"/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pokryty zielon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ą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polewą lustrzaną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06412" w:rsidRDefault="00D33870" w:rsidP="00826E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Malibu</w:t>
            </w:r>
            <w:proofErr w:type="spellEnd"/>
            <w:r w:rsidR="00B0641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biszkopt migdałowy nasączony </w:t>
            </w:r>
            <w:proofErr w:type="spellStart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>malibu</w:t>
            </w:r>
            <w:proofErr w:type="spellEnd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warstwą praliny kokosowej, musem z białej belgijskiej czekolady i </w:t>
            </w:r>
            <w:proofErr w:type="spellStart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>malibu</w:t>
            </w:r>
            <w:proofErr w:type="spellEnd"/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oraz 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>wkładką z konfitury z kawałkami mango, pokryty białą polewą lustrzaną i jadalnym złotem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D33870" w:rsidP="00D3387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Mango-</w:t>
            </w:r>
            <w:r w:rsidR="00716E1D"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Marakuja</w:t>
            </w:r>
            <w:proofErr w:type="spellEnd"/>
            <w:r w:rsidR="00716E1D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spód 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iszkopt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migdałowy</w:t>
            </w:r>
            <w:r w:rsidR="00716E1D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warstwą truskawkowej praliny</w:t>
            </w:r>
            <w:r w:rsidR="00716E1D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="00716E1D" w:rsidRPr="00BF47AE">
              <w:rPr>
                <w:rFonts w:ascii="Tahoma" w:hAnsi="Tahoma" w:cs="Tahoma"/>
                <w:color w:val="000000"/>
                <w:sz w:val="16"/>
                <w:szCs w:val="16"/>
              </w:rPr>
              <w:t>usem z białej belgijskiej czekolady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mango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marakui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wkładką z jagód </w:t>
            </w:r>
            <w:r w:rsidR="00716E1D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pokryty 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jasno </w:t>
            </w:r>
            <w:r w:rsidR="00E73938" w:rsidRPr="00BF47AE">
              <w:rPr>
                <w:rFonts w:ascii="Tahoma" w:hAnsi="Tahoma" w:cs="Tahoma"/>
                <w:color w:val="000000"/>
                <w:sz w:val="16"/>
                <w:szCs w:val="16"/>
              </w:rPr>
              <w:t>żółt</w:t>
            </w:r>
            <w:r w:rsidR="007D6BF6" w:rsidRPr="00BF47AE">
              <w:rPr>
                <w:rFonts w:ascii="Tahoma" w:hAnsi="Tahoma" w:cs="Tahoma"/>
                <w:color w:val="000000"/>
                <w:sz w:val="16"/>
                <w:szCs w:val="16"/>
              </w:rPr>
              <w:t>ą polewą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716E1D" w:rsidP="00DF50F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Orzech Laskowy-Mleczna Czekolada-Porzeczka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spód </w:t>
            </w:r>
            <w:r w:rsidR="00B06412">
              <w:rPr>
                <w:rFonts w:ascii="Tahoma" w:hAnsi="Tahoma" w:cs="Tahoma"/>
                <w:color w:val="000000"/>
                <w:sz w:val="16"/>
                <w:szCs w:val="16"/>
              </w:rPr>
              <w:t>biszkopt orzechowy z warstwą praliny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orzechem</w:t>
            </w:r>
            <w:r w:rsidR="00DF50F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laskowym,  mus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>em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 bazie mlecznej belgijskiej czekolady i orzecha laskowego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wkładką z</w:t>
            </w:r>
            <w:r w:rsidR="00DF50F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kremu maślanego z</w:t>
            </w:r>
            <w:r w:rsidR="00826E45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czarnej porzeczki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pokryty </w:t>
            </w:r>
            <w:r w:rsidR="007D6BF6" w:rsidRPr="00BF47AE">
              <w:rPr>
                <w:rFonts w:ascii="Tahoma" w:hAnsi="Tahoma" w:cs="Tahoma"/>
                <w:color w:val="000000"/>
                <w:sz w:val="16"/>
                <w:szCs w:val="16"/>
              </w:rPr>
              <w:t>brązową polewą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lustrzaną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716E1D" w:rsidP="00546C8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Biała czekolada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546C8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Truskawka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spód 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biszkopt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migdałowy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warstwą białej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prali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>ny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, musem z białej belgijskiej czekolady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wkładką z </w:t>
            </w:r>
            <w:r w:rsidR="00546C83">
              <w:rPr>
                <w:rFonts w:ascii="Tahoma" w:hAnsi="Tahoma" w:cs="Tahoma"/>
                <w:color w:val="000000"/>
                <w:sz w:val="16"/>
                <w:szCs w:val="16"/>
              </w:rPr>
              <w:t>gotowanych truskawek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E73938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pokryty 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białą polewą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lustrzaną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716E1D" w:rsidP="00BD4C3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Czekolada 80%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Wiśnia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spód czekoladowy biszkopt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nasączonym wiśniówką z 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>warstwą ciemnej praliny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, musem z cie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>mnej 80% belgijskiej czekolady oraz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wkładką z 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wiśni, pokryty 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ciemną polewą</w:t>
            </w:r>
            <w:r w:rsidR="003571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lustrzaną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BF47AE" w:rsidRDefault="00716E1D" w:rsidP="00065FDD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F47A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Rozmaryn-Palone masło-Malina/Jagoda 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>spód jasny</w:t>
            </w:r>
            <w:r w:rsidR="00D3387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biszkopt nasączony palonym masłem z warstwa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białej praliny, musem z białej belgijskiej czekolady i rozmarynu</w:t>
            </w:r>
            <w:r w:rsidR="00BD4C33" w:rsidRPr="00BF47A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oraz wkładką z malin i jagód, pokryty </w:t>
            </w:r>
            <w:r w:rsidRPr="00BF47AE">
              <w:rPr>
                <w:rFonts w:ascii="Tahoma" w:hAnsi="Tahoma" w:cs="Tahoma"/>
                <w:color w:val="000000"/>
                <w:sz w:val="16"/>
                <w:szCs w:val="16"/>
              </w:rPr>
              <w:t>białą polewą</w:t>
            </w:r>
          </w:p>
        </w:tc>
        <w:tc>
          <w:tcPr>
            <w:tcW w:w="1134" w:type="dxa"/>
          </w:tcPr>
          <w:p w:rsidR="00716E1D" w:rsidRPr="00BF47AE" w:rsidRDefault="000024C6" w:rsidP="00065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716E1D" w:rsidRPr="00BF47AE">
              <w:rPr>
                <w:sz w:val="16"/>
                <w:szCs w:val="16"/>
              </w:rPr>
              <w:t>zł</w:t>
            </w:r>
          </w:p>
        </w:tc>
      </w:tr>
    </w:tbl>
    <w:p w:rsidR="00065CD6" w:rsidRDefault="00065CD6" w:rsidP="00065CD6">
      <w:pPr>
        <w:rPr>
          <w:b/>
          <w:u w:val="single"/>
        </w:rPr>
      </w:pPr>
    </w:p>
    <w:sectPr w:rsidR="00065CD6" w:rsidSect="00E739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9F2"/>
    <w:multiLevelType w:val="multilevel"/>
    <w:tmpl w:val="532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752C2"/>
    <w:multiLevelType w:val="multilevel"/>
    <w:tmpl w:val="4DD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00F8C"/>
    <w:rsid w:val="000024C6"/>
    <w:rsid w:val="0002528F"/>
    <w:rsid w:val="00065CD6"/>
    <w:rsid w:val="00090B9A"/>
    <w:rsid w:val="000B163F"/>
    <w:rsid w:val="000B5773"/>
    <w:rsid w:val="000C06AF"/>
    <w:rsid w:val="0011165B"/>
    <w:rsid w:val="00192B98"/>
    <w:rsid w:val="001A5775"/>
    <w:rsid w:val="001C4178"/>
    <w:rsid w:val="001D33C9"/>
    <w:rsid w:val="001E738D"/>
    <w:rsid w:val="001F46A7"/>
    <w:rsid w:val="001F51CA"/>
    <w:rsid w:val="00200C74"/>
    <w:rsid w:val="00275AA7"/>
    <w:rsid w:val="002837A2"/>
    <w:rsid w:val="002A02A2"/>
    <w:rsid w:val="002A4D58"/>
    <w:rsid w:val="002C23A9"/>
    <w:rsid w:val="002F3BE7"/>
    <w:rsid w:val="00355461"/>
    <w:rsid w:val="003571FA"/>
    <w:rsid w:val="00380F6B"/>
    <w:rsid w:val="00391605"/>
    <w:rsid w:val="0039603D"/>
    <w:rsid w:val="003D145F"/>
    <w:rsid w:val="003F0A90"/>
    <w:rsid w:val="00410B4B"/>
    <w:rsid w:val="0041625B"/>
    <w:rsid w:val="00477260"/>
    <w:rsid w:val="004B41FB"/>
    <w:rsid w:val="004D0607"/>
    <w:rsid w:val="004D4CBD"/>
    <w:rsid w:val="004E43A5"/>
    <w:rsid w:val="0053704C"/>
    <w:rsid w:val="00546C83"/>
    <w:rsid w:val="005504A0"/>
    <w:rsid w:val="0059142B"/>
    <w:rsid w:val="005E5F4C"/>
    <w:rsid w:val="00604289"/>
    <w:rsid w:val="00612A01"/>
    <w:rsid w:val="00617F5B"/>
    <w:rsid w:val="006233D1"/>
    <w:rsid w:val="006520B4"/>
    <w:rsid w:val="00664D2F"/>
    <w:rsid w:val="006A2B4D"/>
    <w:rsid w:val="006B4FDC"/>
    <w:rsid w:val="006F1DBB"/>
    <w:rsid w:val="00704BC2"/>
    <w:rsid w:val="00716E1D"/>
    <w:rsid w:val="007451BB"/>
    <w:rsid w:val="00764C42"/>
    <w:rsid w:val="00795ADB"/>
    <w:rsid w:val="007A10B6"/>
    <w:rsid w:val="007B4337"/>
    <w:rsid w:val="007C754C"/>
    <w:rsid w:val="007D2625"/>
    <w:rsid w:val="007D6BF6"/>
    <w:rsid w:val="008047DB"/>
    <w:rsid w:val="00826E45"/>
    <w:rsid w:val="00850465"/>
    <w:rsid w:val="00884739"/>
    <w:rsid w:val="008D04E1"/>
    <w:rsid w:val="008D0F40"/>
    <w:rsid w:val="008F0A8F"/>
    <w:rsid w:val="008F3B30"/>
    <w:rsid w:val="00900F8C"/>
    <w:rsid w:val="009101DD"/>
    <w:rsid w:val="00913D51"/>
    <w:rsid w:val="0092552A"/>
    <w:rsid w:val="00977E51"/>
    <w:rsid w:val="00987837"/>
    <w:rsid w:val="009B180D"/>
    <w:rsid w:val="009B567A"/>
    <w:rsid w:val="009F1188"/>
    <w:rsid w:val="009F4856"/>
    <w:rsid w:val="00A14265"/>
    <w:rsid w:val="00A25094"/>
    <w:rsid w:val="00A540A0"/>
    <w:rsid w:val="00A706AC"/>
    <w:rsid w:val="00AF4283"/>
    <w:rsid w:val="00B06412"/>
    <w:rsid w:val="00B42544"/>
    <w:rsid w:val="00B433B5"/>
    <w:rsid w:val="00B459A6"/>
    <w:rsid w:val="00B63B10"/>
    <w:rsid w:val="00B71EFD"/>
    <w:rsid w:val="00B90746"/>
    <w:rsid w:val="00BD4C33"/>
    <w:rsid w:val="00BE0903"/>
    <w:rsid w:val="00BF3B61"/>
    <w:rsid w:val="00BF47AE"/>
    <w:rsid w:val="00C011E1"/>
    <w:rsid w:val="00C01D26"/>
    <w:rsid w:val="00C02C6C"/>
    <w:rsid w:val="00C416E2"/>
    <w:rsid w:val="00CD371F"/>
    <w:rsid w:val="00CE478D"/>
    <w:rsid w:val="00CF227C"/>
    <w:rsid w:val="00D00479"/>
    <w:rsid w:val="00D066DB"/>
    <w:rsid w:val="00D13448"/>
    <w:rsid w:val="00D33870"/>
    <w:rsid w:val="00D457DE"/>
    <w:rsid w:val="00D67E3B"/>
    <w:rsid w:val="00DA5C40"/>
    <w:rsid w:val="00DC6EF2"/>
    <w:rsid w:val="00DD7F10"/>
    <w:rsid w:val="00DE1F1D"/>
    <w:rsid w:val="00DE3505"/>
    <w:rsid w:val="00DF001B"/>
    <w:rsid w:val="00DF1A7D"/>
    <w:rsid w:val="00DF50F5"/>
    <w:rsid w:val="00E02037"/>
    <w:rsid w:val="00E03DEB"/>
    <w:rsid w:val="00E27C34"/>
    <w:rsid w:val="00E70074"/>
    <w:rsid w:val="00E73938"/>
    <w:rsid w:val="00E73A5D"/>
    <w:rsid w:val="00E91DB6"/>
    <w:rsid w:val="00EE0986"/>
    <w:rsid w:val="00EF254A"/>
    <w:rsid w:val="00F22609"/>
    <w:rsid w:val="00F3728F"/>
    <w:rsid w:val="00F431B3"/>
    <w:rsid w:val="00FB1859"/>
    <w:rsid w:val="00FB3F9C"/>
    <w:rsid w:val="00FE7402"/>
    <w:rsid w:val="00FF139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617F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617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6F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2021-04-27T05:50:00Z</cp:lastPrinted>
  <dcterms:created xsi:type="dcterms:W3CDTF">2023-04-05T06:24:00Z</dcterms:created>
  <dcterms:modified xsi:type="dcterms:W3CDTF">2023-04-25T10:23:00Z</dcterms:modified>
</cp:coreProperties>
</file>